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C0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C0">
        <w:rPr>
          <w:rFonts w:ascii="Times New Roman" w:hAnsi="Times New Roman" w:cs="Times New Roman"/>
          <w:b/>
          <w:sz w:val="28"/>
          <w:szCs w:val="28"/>
        </w:rPr>
        <w:t>ПОГОРЕЛЬСКОГО СЕЛЬСОВЕТА</w:t>
      </w: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C0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C708F2" w:rsidRDefault="00B80763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0763">
        <w:rPr>
          <w:rFonts w:ascii="Times New Roman" w:hAnsi="Times New Roman" w:cs="Times New Roman"/>
          <w:sz w:val="28"/>
          <w:szCs w:val="28"/>
        </w:rPr>
        <w:t>27</w:t>
      </w:r>
      <w:r w:rsidR="00EB63C8" w:rsidRPr="00B42BC0">
        <w:rPr>
          <w:rFonts w:ascii="Times New Roman" w:hAnsi="Times New Roman" w:cs="Times New Roman"/>
          <w:sz w:val="28"/>
          <w:szCs w:val="28"/>
        </w:rPr>
        <w:t>.</w:t>
      </w:r>
      <w:r w:rsidR="00F14E2D">
        <w:rPr>
          <w:rFonts w:ascii="Times New Roman" w:hAnsi="Times New Roman" w:cs="Times New Roman"/>
          <w:sz w:val="28"/>
          <w:szCs w:val="28"/>
        </w:rPr>
        <w:t>0</w:t>
      </w:r>
      <w:r w:rsidR="00C708F2" w:rsidRPr="00C708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708F2">
        <w:rPr>
          <w:rFonts w:ascii="Times New Roman" w:hAnsi="Times New Roman" w:cs="Times New Roman"/>
          <w:sz w:val="28"/>
          <w:szCs w:val="28"/>
        </w:rPr>
        <w:t>2</w:t>
      </w:r>
      <w:r w:rsidR="00C708F2" w:rsidRPr="00C708F2">
        <w:rPr>
          <w:rFonts w:ascii="Times New Roman" w:hAnsi="Times New Roman" w:cs="Times New Roman"/>
          <w:sz w:val="28"/>
          <w:szCs w:val="28"/>
        </w:rPr>
        <w:t>1</w:t>
      </w:r>
      <w:r w:rsidR="00F14E2D">
        <w:rPr>
          <w:rFonts w:ascii="Times New Roman" w:hAnsi="Times New Roman" w:cs="Times New Roman"/>
          <w:sz w:val="28"/>
          <w:szCs w:val="28"/>
        </w:rPr>
        <w:t xml:space="preserve"> №</w:t>
      </w:r>
      <w:r w:rsidR="00C708F2" w:rsidRPr="00C708F2">
        <w:rPr>
          <w:rFonts w:ascii="Times New Roman" w:hAnsi="Times New Roman" w:cs="Times New Roman"/>
          <w:sz w:val="28"/>
          <w:szCs w:val="28"/>
        </w:rPr>
        <w:t>3</w:t>
      </w:r>
    </w:p>
    <w:p w:rsidR="00B42BC0" w:rsidRPr="00B42BC0" w:rsidRDefault="00B42BC0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О противопаводковых мероприятиях на территории Погорельского сельсовета </w:t>
      </w:r>
      <w:r w:rsidR="00B42BC0">
        <w:rPr>
          <w:rFonts w:ascii="Times New Roman" w:hAnsi="Times New Roman" w:cs="Times New Roman"/>
          <w:sz w:val="28"/>
          <w:szCs w:val="28"/>
        </w:rPr>
        <w:t>Чановского рай</w:t>
      </w:r>
      <w:r w:rsidR="00B80763">
        <w:rPr>
          <w:rFonts w:ascii="Times New Roman" w:hAnsi="Times New Roman" w:cs="Times New Roman"/>
          <w:sz w:val="28"/>
          <w:szCs w:val="28"/>
        </w:rPr>
        <w:t>она Новосибирской области в 20</w:t>
      </w:r>
      <w:r w:rsidR="00C708F2">
        <w:rPr>
          <w:rFonts w:ascii="Times New Roman" w:hAnsi="Times New Roman" w:cs="Times New Roman"/>
          <w:sz w:val="28"/>
          <w:szCs w:val="28"/>
        </w:rPr>
        <w:t>2</w:t>
      </w:r>
      <w:r w:rsidR="00C708F2" w:rsidRPr="00C708F2">
        <w:rPr>
          <w:rFonts w:ascii="Times New Roman" w:hAnsi="Times New Roman" w:cs="Times New Roman"/>
          <w:sz w:val="28"/>
          <w:szCs w:val="28"/>
        </w:rPr>
        <w:t>1</w:t>
      </w:r>
      <w:r w:rsidRPr="00B42BC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42BC0" w:rsidRPr="00B42BC0" w:rsidRDefault="00B42BC0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B42BC0" w:rsidP="00B4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7788" w:rsidRPr="00B42BC0">
        <w:rPr>
          <w:rFonts w:ascii="Times New Roman" w:hAnsi="Times New Roman" w:cs="Times New Roman"/>
          <w:sz w:val="28"/>
          <w:szCs w:val="28"/>
        </w:rPr>
        <w:t>В целях снижения риска возникновения чрезвычайных ситуаций, связанных с весенним паводком, и уменьшения последствий при их возникновении на территории Погорельского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</w:t>
      </w:r>
      <w:r w:rsidR="008F7788" w:rsidRPr="00B42BC0">
        <w:rPr>
          <w:rFonts w:ascii="Times New Roman" w:hAnsi="Times New Roman" w:cs="Times New Roman"/>
          <w:sz w:val="28"/>
          <w:szCs w:val="28"/>
        </w:rPr>
        <w:t>, а также повышения готовности сил и сре</w:t>
      </w:r>
      <w:proofErr w:type="gramStart"/>
      <w:r w:rsidR="008F7788" w:rsidRPr="00B42B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F7788" w:rsidRPr="00B42BC0">
        <w:rPr>
          <w:rFonts w:ascii="Times New Roman" w:hAnsi="Times New Roman" w:cs="Times New Roman"/>
          <w:sz w:val="28"/>
          <w:szCs w:val="28"/>
        </w:rPr>
        <w:t>и обострении паводковой ситуации, ПОСТАНОВЛЯЮ:</w:t>
      </w:r>
    </w:p>
    <w:p w:rsidR="008F7788" w:rsidRPr="00B42BC0" w:rsidRDefault="008F7788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Утвердить состав противоп</w:t>
      </w:r>
      <w:r w:rsidR="00B42BC0">
        <w:rPr>
          <w:rFonts w:ascii="Times New Roman" w:hAnsi="Times New Roman" w:cs="Times New Roman"/>
          <w:sz w:val="28"/>
          <w:szCs w:val="28"/>
        </w:rPr>
        <w:t xml:space="preserve">аводковой комиссии (Приложение </w:t>
      </w:r>
      <w:r w:rsidRPr="00B42BC0">
        <w:rPr>
          <w:rFonts w:ascii="Times New Roman" w:hAnsi="Times New Roman" w:cs="Times New Roman"/>
          <w:sz w:val="28"/>
          <w:szCs w:val="28"/>
        </w:rPr>
        <w:t>1).</w:t>
      </w:r>
    </w:p>
    <w:p w:rsidR="008F7788" w:rsidRPr="00B42BC0" w:rsidRDefault="00C56609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F7788" w:rsidRPr="00B42BC0">
        <w:rPr>
          <w:rFonts w:ascii="Times New Roman" w:hAnsi="Times New Roman" w:cs="Times New Roman"/>
          <w:sz w:val="28"/>
          <w:szCs w:val="28"/>
        </w:rPr>
        <w:t xml:space="preserve">иректору МУП «Погорельское ЖКХ» совместно с паводковой комиссией: </w:t>
      </w:r>
    </w:p>
    <w:p w:rsidR="00B42BC0" w:rsidRDefault="008F7788" w:rsidP="00B42B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Организовать и провести обследование дорог, моста в д. Сергино, водопропускных труб, принять меры по их очистке, ремонту и дополнительному укреплению.</w:t>
      </w:r>
    </w:p>
    <w:p w:rsidR="008F7788" w:rsidRPr="00B42BC0" w:rsidRDefault="008F7788" w:rsidP="00B42B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Принять меры по предупреждению размыва кладбищ и скотомогильников, провести комплекс санитарно-гигиенических и противоэпидемических мероприятий, направленных на предупреждение заболеваний населения, попадающих в зону подтопления.</w:t>
      </w:r>
    </w:p>
    <w:p w:rsidR="008F7788" w:rsidRPr="00B42BC0" w:rsidRDefault="00C56609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F7788" w:rsidRPr="00B42BC0">
        <w:rPr>
          <w:rFonts w:ascii="Times New Roman" w:hAnsi="Times New Roman" w:cs="Times New Roman"/>
          <w:sz w:val="28"/>
          <w:szCs w:val="28"/>
        </w:rPr>
        <w:t>иректору МУП «Погорельское ЖКХ»:</w:t>
      </w:r>
    </w:p>
    <w:p w:rsidR="008F7788" w:rsidRPr="00B42BC0" w:rsidRDefault="008F7788" w:rsidP="00B42B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Подготовить и провести проверки готовности техники, предназначенной для работы в условиях паводка.</w:t>
      </w:r>
    </w:p>
    <w:p w:rsidR="008F7788" w:rsidRPr="00B42BC0" w:rsidRDefault="008F7788" w:rsidP="00B42B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Организовать создание необходимых запасов материально-технических ресурсов, инертных материалов и финансовых ресурсов на ликвидацию возможных чрезвычайных ситуаций.</w:t>
      </w:r>
    </w:p>
    <w:p w:rsidR="008F7788" w:rsidRPr="00B42BC0" w:rsidRDefault="00B42BC0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противопаводковые </w:t>
      </w:r>
      <w:r w:rsidR="008F7788" w:rsidRPr="00B42BC0">
        <w:rPr>
          <w:rFonts w:ascii="Times New Roman" w:hAnsi="Times New Roman" w:cs="Times New Roman"/>
          <w:sz w:val="28"/>
          <w:szCs w:val="28"/>
        </w:rPr>
        <w:t>мероприятия на территории Погорел</w:t>
      </w:r>
      <w:r>
        <w:rPr>
          <w:rFonts w:ascii="Times New Roman" w:hAnsi="Times New Roman" w:cs="Times New Roman"/>
          <w:sz w:val="28"/>
          <w:szCs w:val="28"/>
        </w:rPr>
        <w:t xml:space="preserve">ьского сельсовета (Приложение </w:t>
      </w:r>
      <w:r w:rsidR="008F7788" w:rsidRPr="00B42BC0">
        <w:rPr>
          <w:rFonts w:ascii="Times New Roman" w:hAnsi="Times New Roman" w:cs="Times New Roman"/>
          <w:sz w:val="28"/>
          <w:szCs w:val="28"/>
        </w:rPr>
        <w:t>2).</w:t>
      </w:r>
    </w:p>
    <w:p w:rsidR="008F7788" w:rsidRPr="00B42BC0" w:rsidRDefault="008F7788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Утвердить график дежурства специалистов администрации на весь </w:t>
      </w:r>
      <w:r w:rsidR="00B42BC0">
        <w:rPr>
          <w:rFonts w:ascii="Times New Roman" w:hAnsi="Times New Roman" w:cs="Times New Roman"/>
          <w:sz w:val="28"/>
          <w:szCs w:val="28"/>
        </w:rPr>
        <w:t xml:space="preserve">паводковый период (Приложение </w:t>
      </w:r>
      <w:r w:rsidRPr="00B42BC0">
        <w:rPr>
          <w:rFonts w:ascii="Times New Roman" w:hAnsi="Times New Roman" w:cs="Times New Roman"/>
          <w:sz w:val="28"/>
          <w:szCs w:val="28"/>
        </w:rPr>
        <w:t>3).</w:t>
      </w:r>
    </w:p>
    <w:p w:rsidR="008F7788" w:rsidRPr="00B42BC0" w:rsidRDefault="008F7788" w:rsidP="00B42B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42BC0">
        <w:rPr>
          <w:rFonts w:ascii="Times New Roman" w:hAnsi="Times New Roman" w:cs="Times New Roman"/>
          <w:sz w:val="28"/>
          <w:szCs w:val="28"/>
        </w:rPr>
        <w:t>над исполнением</w:t>
      </w:r>
      <w:r w:rsidRPr="00B42BC0">
        <w:rPr>
          <w:rFonts w:ascii="Times New Roman" w:hAnsi="Times New Roman" w:cs="Times New Roman"/>
          <w:sz w:val="28"/>
          <w:szCs w:val="28"/>
        </w:rPr>
        <w:t xml:space="preserve"> данного постановления оставляю за собой.</w:t>
      </w:r>
    </w:p>
    <w:p w:rsidR="008F7788" w:rsidRPr="00B42BC0" w:rsidRDefault="008F7788" w:rsidP="00B4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4E2D" w:rsidRPr="00F14E2D" w:rsidRDefault="00F14E2D" w:rsidP="00C56609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14E2D">
        <w:rPr>
          <w:rFonts w:ascii="Times New Roman" w:hAnsi="Times New Roman" w:cs="Times New Roman"/>
          <w:sz w:val="28"/>
          <w:szCs w:val="28"/>
        </w:rPr>
        <w:t>Глава Погорельского сельсовета</w:t>
      </w:r>
    </w:p>
    <w:p w:rsidR="00F14E2D" w:rsidRDefault="00F14E2D" w:rsidP="00C56609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F14E2D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F14E2D">
        <w:rPr>
          <w:rFonts w:ascii="Times New Roman" w:hAnsi="Times New Roman" w:cs="Times New Roman"/>
          <w:sz w:val="28"/>
          <w:szCs w:val="28"/>
        </w:rPr>
        <w:t>Н.Г.Сыздыкова</w:t>
      </w:r>
      <w:proofErr w:type="spellEnd"/>
    </w:p>
    <w:p w:rsidR="00F14E2D" w:rsidRPr="00F14E2D" w:rsidRDefault="00F14E2D" w:rsidP="00F14E2D">
      <w:pPr>
        <w:pStyle w:val="a3"/>
        <w:rPr>
          <w:rFonts w:ascii="Times New Roman" w:hAnsi="Times New Roman" w:cs="Times New Roman"/>
          <w:sz w:val="28"/>
          <w:szCs w:val="28"/>
        </w:rPr>
        <w:sectPr w:rsidR="00F14E2D" w:rsidRPr="00F14E2D">
          <w:pgSz w:w="11907" w:h="16840"/>
          <w:pgMar w:top="1134" w:right="567" w:bottom="1134" w:left="1418" w:header="709" w:footer="709" w:gutter="0"/>
          <w:cols w:space="720"/>
        </w:sectPr>
      </w:pPr>
    </w:p>
    <w:p w:rsidR="008F7788" w:rsidRPr="00B42BC0" w:rsidRDefault="00B42BC0" w:rsidP="00B42B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F7788" w:rsidRPr="00B42BC0">
        <w:rPr>
          <w:rFonts w:ascii="Times New Roman" w:hAnsi="Times New Roman" w:cs="Times New Roman"/>
          <w:sz w:val="28"/>
          <w:szCs w:val="28"/>
        </w:rPr>
        <w:t>1</w:t>
      </w:r>
    </w:p>
    <w:p w:rsidR="00B42BC0" w:rsidRDefault="008F7788" w:rsidP="00B42B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42BC0">
        <w:rPr>
          <w:rFonts w:ascii="Times New Roman" w:hAnsi="Times New Roman" w:cs="Times New Roman"/>
          <w:sz w:val="28"/>
          <w:szCs w:val="28"/>
        </w:rPr>
        <w:t xml:space="preserve">              к постановлению</w:t>
      </w:r>
    </w:p>
    <w:p w:rsidR="008F7788" w:rsidRPr="00C46B1A" w:rsidRDefault="008F7788" w:rsidP="00B42B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Главы</w:t>
      </w:r>
      <w:r w:rsidR="00B42BC0">
        <w:rPr>
          <w:rFonts w:ascii="Times New Roman" w:hAnsi="Times New Roman" w:cs="Times New Roman"/>
          <w:sz w:val="28"/>
          <w:szCs w:val="28"/>
        </w:rPr>
        <w:t xml:space="preserve"> </w:t>
      </w:r>
      <w:r w:rsidRPr="00B42BC0">
        <w:rPr>
          <w:rFonts w:ascii="Times New Roman" w:hAnsi="Times New Roman" w:cs="Times New Roman"/>
          <w:sz w:val="28"/>
          <w:szCs w:val="28"/>
        </w:rPr>
        <w:t xml:space="preserve">Погорельского сельсовета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B80763" w:rsidRPr="00C56609">
        <w:rPr>
          <w:rFonts w:ascii="Times New Roman" w:hAnsi="Times New Roman" w:cs="Times New Roman"/>
          <w:sz w:val="28"/>
          <w:szCs w:val="28"/>
        </w:rPr>
        <w:t>27</w:t>
      </w:r>
      <w:r w:rsidRPr="00B42BC0">
        <w:rPr>
          <w:rFonts w:ascii="Times New Roman" w:hAnsi="Times New Roman" w:cs="Times New Roman"/>
          <w:sz w:val="28"/>
          <w:szCs w:val="28"/>
        </w:rPr>
        <w:t>.</w:t>
      </w:r>
      <w:r w:rsidR="00B80763">
        <w:rPr>
          <w:rFonts w:ascii="Times New Roman" w:hAnsi="Times New Roman" w:cs="Times New Roman"/>
          <w:sz w:val="28"/>
          <w:szCs w:val="28"/>
        </w:rPr>
        <w:t>0</w:t>
      </w:r>
      <w:r w:rsidR="00C708F2" w:rsidRPr="00C46B1A">
        <w:rPr>
          <w:rFonts w:ascii="Times New Roman" w:hAnsi="Times New Roman" w:cs="Times New Roman"/>
          <w:sz w:val="28"/>
          <w:szCs w:val="28"/>
        </w:rPr>
        <w:t>1</w:t>
      </w:r>
      <w:r w:rsidR="00B80763">
        <w:rPr>
          <w:rFonts w:ascii="Times New Roman" w:hAnsi="Times New Roman" w:cs="Times New Roman"/>
          <w:sz w:val="28"/>
          <w:szCs w:val="28"/>
        </w:rPr>
        <w:t>.20</w:t>
      </w:r>
      <w:r w:rsidR="00C708F2">
        <w:rPr>
          <w:rFonts w:ascii="Times New Roman" w:hAnsi="Times New Roman" w:cs="Times New Roman"/>
          <w:sz w:val="28"/>
          <w:szCs w:val="28"/>
        </w:rPr>
        <w:t>2</w:t>
      </w:r>
      <w:r w:rsidR="00C708F2" w:rsidRPr="00C46B1A">
        <w:rPr>
          <w:rFonts w:ascii="Times New Roman" w:hAnsi="Times New Roman" w:cs="Times New Roman"/>
          <w:sz w:val="28"/>
          <w:szCs w:val="28"/>
        </w:rPr>
        <w:t>1</w:t>
      </w:r>
      <w:r w:rsidRPr="00B42BC0">
        <w:rPr>
          <w:rFonts w:ascii="Times New Roman" w:hAnsi="Times New Roman" w:cs="Times New Roman"/>
          <w:sz w:val="28"/>
          <w:szCs w:val="28"/>
        </w:rPr>
        <w:t xml:space="preserve"> №</w:t>
      </w:r>
      <w:r w:rsidR="00C708F2" w:rsidRPr="00C46B1A">
        <w:rPr>
          <w:rFonts w:ascii="Times New Roman" w:hAnsi="Times New Roman" w:cs="Times New Roman"/>
          <w:sz w:val="28"/>
          <w:szCs w:val="28"/>
        </w:rPr>
        <w:t>3</w:t>
      </w: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СОСТАВ</w:t>
      </w:r>
    </w:p>
    <w:p w:rsidR="008F7788" w:rsidRPr="00B42BC0" w:rsidRDefault="007A1589" w:rsidP="00B4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</w:t>
      </w:r>
      <w:r w:rsidR="008F7788" w:rsidRPr="00B42BC0">
        <w:rPr>
          <w:rFonts w:ascii="Times New Roman" w:hAnsi="Times New Roman" w:cs="Times New Roman"/>
          <w:sz w:val="28"/>
          <w:szCs w:val="28"/>
        </w:rPr>
        <w:t>паводковой комиссии Погорельского сельсовета</w:t>
      </w: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4"/>
        <w:gridCol w:w="551"/>
        <w:gridCol w:w="4518"/>
        <w:gridCol w:w="2535"/>
      </w:tblGrid>
      <w:tr w:rsidR="00B42BC0" w:rsidTr="00C56609">
        <w:tc>
          <w:tcPr>
            <w:tcW w:w="2534" w:type="dxa"/>
          </w:tcPr>
          <w:p w:rsidR="00B42BC0" w:rsidRDefault="00F14E2D" w:rsidP="003B35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Сыздыкова Н.Г.</w:t>
            </w:r>
          </w:p>
        </w:tc>
        <w:tc>
          <w:tcPr>
            <w:tcW w:w="551" w:type="dxa"/>
          </w:tcPr>
          <w:p w:rsidR="00B42BC0" w:rsidRDefault="00B42BC0" w:rsidP="00B42B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8" w:type="dxa"/>
          </w:tcPr>
          <w:p w:rsidR="00B42BC0" w:rsidRDefault="00211D30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B42BC0">
              <w:rPr>
                <w:rFonts w:ascii="Times New Roman" w:hAnsi="Times New Roman" w:cs="Times New Roman"/>
                <w:sz w:val="28"/>
                <w:szCs w:val="28"/>
              </w:rPr>
              <w:t xml:space="preserve"> Погорельского сельсовета, председатель комиссии</w:t>
            </w:r>
          </w:p>
        </w:tc>
        <w:tc>
          <w:tcPr>
            <w:tcW w:w="2535" w:type="dxa"/>
          </w:tcPr>
          <w:p w:rsidR="00F14E2D" w:rsidRDefault="00F14E2D" w:rsidP="00F14E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31-221</w:t>
            </w:r>
            <w:r w:rsidR="00B42B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42BC0" w:rsidRDefault="00211D30" w:rsidP="00F14E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>133871270</w:t>
            </w:r>
          </w:p>
        </w:tc>
      </w:tr>
      <w:tr w:rsidR="00B42BC0" w:rsidTr="00C56609">
        <w:tc>
          <w:tcPr>
            <w:tcW w:w="2534" w:type="dxa"/>
          </w:tcPr>
          <w:p w:rsidR="00B42BC0" w:rsidRPr="00B80763" w:rsidRDefault="00B80763" w:rsidP="003B35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  <w:tc>
          <w:tcPr>
            <w:tcW w:w="551" w:type="dxa"/>
          </w:tcPr>
          <w:p w:rsidR="00B42BC0" w:rsidRDefault="00B42BC0" w:rsidP="00B42B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8" w:type="dxa"/>
          </w:tcPr>
          <w:p w:rsid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B42BC0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</w:p>
        </w:tc>
        <w:tc>
          <w:tcPr>
            <w:tcW w:w="2535" w:type="dxa"/>
          </w:tcPr>
          <w:p w:rsidR="00B42BC0" w:rsidRDefault="00B42BC0" w:rsidP="00B80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31-221</w:t>
            </w:r>
            <w:r w:rsidR="00211D30">
              <w:rPr>
                <w:rFonts w:ascii="Times New Roman" w:hAnsi="Times New Roman" w:cs="Times New Roman"/>
                <w:sz w:val="28"/>
                <w:szCs w:val="28"/>
              </w:rPr>
              <w:t>, 89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658282346</w:t>
            </w:r>
          </w:p>
        </w:tc>
      </w:tr>
      <w:tr w:rsidR="00B42BC0" w:rsidTr="00C56609">
        <w:tc>
          <w:tcPr>
            <w:tcW w:w="2534" w:type="dxa"/>
          </w:tcPr>
          <w:p w:rsidR="00B42BC0" w:rsidRDefault="00C708F2" w:rsidP="00C566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И.М.</w:t>
            </w:r>
          </w:p>
        </w:tc>
        <w:tc>
          <w:tcPr>
            <w:tcW w:w="551" w:type="dxa"/>
          </w:tcPr>
          <w:p w:rsidR="00B42BC0" w:rsidRDefault="00B42BC0" w:rsidP="00B42B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8" w:type="dxa"/>
          </w:tcPr>
          <w:p w:rsidR="00C56609" w:rsidRDefault="00C5660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42BC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МУП «Погорельское ЖКХ», член комиссии;</w:t>
            </w:r>
          </w:p>
          <w:p w:rsidR="00C56609" w:rsidRDefault="00C5660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C0" w:rsidRDefault="00B42BC0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B42BC0" w:rsidRDefault="00B42BC0" w:rsidP="00C566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31-2</w:t>
            </w:r>
            <w:r w:rsidR="00C5660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6609" w:rsidRDefault="00C708F2" w:rsidP="00C566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89231747757</w:t>
            </w:r>
          </w:p>
        </w:tc>
      </w:tr>
      <w:tr w:rsidR="00C56609" w:rsidTr="00C56609">
        <w:tc>
          <w:tcPr>
            <w:tcW w:w="2534" w:type="dxa"/>
          </w:tcPr>
          <w:p w:rsidR="00C56609" w:rsidRDefault="00C708F2" w:rsidP="00C566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51" w:type="dxa"/>
          </w:tcPr>
          <w:p w:rsidR="00C56609" w:rsidRDefault="00C56609" w:rsidP="00B42B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C56609" w:rsidRDefault="00C708F2" w:rsidP="00583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83C1C">
              <w:rPr>
                <w:rFonts w:ascii="Times New Roman" w:hAnsi="Times New Roman" w:cs="Times New Roman"/>
                <w:sz w:val="28"/>
                <w:szCs w:val="28"/>
              </w:rPr>
              <w:t>Начальник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6609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535" w:type="dxa"/>
          </w:tcPr>
          <w:p w:rsidR="00C56609" w:rsidRDefault="00C708F2" w:rsidP="00F14E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89639491653</w:t>
            </w:r>
          </w:p>
        </w:tc>
      </w:tr>
    </w:tbl>
    <w:p w:rsidR="00B42BC0" w:rsidRDefault="00B42BC0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  <w:sectPr w:rsidR="008F7788" w:rsidRPr="00B42BC0">
          <w:pgSz w:w="11907" w:h="16840"/>
          <w:pgMar w:top="1134" w:right="567" w:bottom="1134" w:left="1418" w:header="709" w:footer="709" w:gutter="0"/>
          <w:cols w:space="720"/>
        </w:sectPr>
      </w:pPr>
    </w:p>
    <w:p w:rsidR="007A1589" w:rsidRPr="00B42BC0" w:rsidRDefault="007A1589" w:rsidP="007A15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A1589" w:rsidRDefault="007A1589" w:rsidP="007A15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к постановлению</w:t>
      </w:r>
    </w:p>
    <w:p w:rsidR="007A1589" w:rsidRPr="00B42BC0" w:rsidRDefault="007A1589" w:rsidP="007A15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BC0">
        <w:rPr>
          <w:rFonts w:ascii="Times New Roman" w:hAnsi="Times New Roman" w:cs="Times New Roman"/>
          <w:sz w:val="28"/>
          <w:szCs w:val="28"/>
        </w:rPr>
        <w:t xml:space="preserve">Погорельского сельсовета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B80763">
        <w:rPr>
          <w:rFonts w:ascii="Times New Roman" w:hAnsi="Times New Roman" w:cs="Times New Roman"/>
          <w:sz w:val="28"/>
          <w:szCs w:val="28"/>
        </w:rPr>
        <w:t>27</w:t>
      </w:r>
      <w:r w:rsidRPr="00B42BC0">
        <w:rPr>
          <w:rFonts w:ascii="Times New Roman" w:hAnsi="Times New Roman" w:cs="Times New Roman"/>
          <w:sz w:val="28"/>
          <w:szCs w:val="28"/>
        </w:rPr>
        <w:t>.</w:t>
      </w:r>
      <w:r w:rsidR="00C708F2">
        <w:rPr>
          <w:rFonts w:ascii="Times New Roman" w:hAnsi="Times New Roman" w:cs="Times New Roman"/>
          <w:sz w:val="28"/>
          <w:szCs w:val="28"/>
        </w:rPr>
        <w:t>01.2021</w:t>
      </w:r>
      <w:r w:rsidRPr="00B42BC0">
        <w:rPr>
          <w:rFonts w:ascii="Times New Roman" w:hAnsi="Times New Roman" w:cs="Times New Roman"/>
          <w:sz w:val="28"/>
          <w:szCs w:val="28"/>
        </w:rPr>
        <w:t xml:space="preserve"> №</w:t>
      </w:r>
      <w:r w:rsidR="00C708F2">
        <w:rPr>
          <w:rFonts w:ascii="Times New Roman" w:hAnsi="Times New Roman" w:cs="Times New Roman"/>
          <w:sz w:val="28"/>
          <w:szCs w:val="28"/>
        </w:rPr>
        <w:t>3</w:t>
      </w: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F7788" w:rsidRPr="00B42BC0" w:rsidRDefault="008F7788" w:rsidP="007A1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ПЛАН</w:t>
      </w:r>
    </w:p>
    <w:p w:rsidR="008F7788" w:rsidRPr="00B42BC0" w:rsidRDefault="008F7788" w:rsidP="007A1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противопаводковых мероприятий на территории Погорельского сель</w:t>
      </w:r>
      <w:r w:rsidR="00C708F2">
        <w:rPr>
          <w:rFonts w:ascii="Times New Roman" w:hAnsi="Times New Roman" w:cs="Times New Roman"/>
          <w:sz w:val="28"/>
          <w:szCs w:val="28"/>
        </w:rPr>
        <w:t>совета на паводковый период 2021</w:t>
      </w:r>
      <w:r w:rsidRPr="00B42B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F7788" w:rsidRPr="00B42BC0" w:rsidRDefault="008F7788" w:rsidP="007A1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56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8137"/>
        <w:gridCol w:w="2933"/>
        <w:gridCol w:w="2261"/>
        <w:gridCol w:w="2077"/>
      </w:tblGrid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Ответственный      исполнитель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Срок     исполнения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260B5" w:rsidRPr="00B42BC0" w:rsidTr="002260B5">
        <w:trPr>
          <w:trHeight w:val="5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своевременной информацией населения и  паводковой комиссии района об угрозе или возникновении ЧС, с  паводком    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Противопаводковая  комиссия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В период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C5660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МУП «Погорельское ЖКХ»: 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-очистить около подъездные территории от снега во избежание подтопления подвальных помещений;</w:t>
            </w:r>
          </w:p>
          <w:p w:rsidR="008F7788" w:rsidRPr="00B42BC0" w:rsidRDefault="00942AF0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-организовать  работы  по 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сохранности инженерных коммуникаций, регулярной очистке водосточных и перепускных труб,  водосборных  колодцев от мусора и льда;</w:t>
            </w:r>
          </w:p>
          <w:p w:rsidR="008F7788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- организовать работы по сохранности жилищного фонда, очистке кровель многоквартирных жилых домов, большепролетных сооружений  и о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 xml:space="preserve">бъектов с массовым пребыванием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людей (Погорельский СДК, Сергинский сельский клуб) от снега и наледи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1589" w:rsidRDefault="007A158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работу с населением по подготовке прилегающих территорий к пропуску талых вод;</w:t>
            </w:r>
          </w:p>
          <w:p w:rsidR="007A1589" w:rsidRDefault="007A158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работы по очистке от снега моста через р. Омь;</w:t>
            </w:r>
          </w:p>
          <w:p w:rsidR="007A1589" w:rsidRPr="00B42BC0" w:rsidRDefault="007A158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доведение до сведения населения информации о прогнозе подъема паводковых вод.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7A1589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«Погорельское ЖКХ»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C708F2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B80763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Рекомендовать депутатам Совета депутатов: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- провести с населением разъяснительную работу по правилам поведения на водоемах во время паводка;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- провести с населением беседы о необходимости очистки кровель крыш жилых домов от снега и наледи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Депутаты Совета депутатов Погорельского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C708F2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C46B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директорам школ </w:t>
            </w:r>
            <w:r w:rsidR="00C46B1A">
              <w:rPr>
                <w:rFonts w:ascii="Times New Roman" w:hAnsi="Times New Roman" w:cs="Times New Roman"/>
                <w:sz w:val="28"/>
                <w:szCs w:val="28"/>
              </w:rPr>
              <w:t>Старостиной А.М.</w:t>
            </w:r>
            <w:r w:rsidR="00B132B3">
              <w:rPr>
                <w:rFonts w:ascii="Times New Roman" w:hAnsi="Times New Roman" w:cs="Times New Roman"/>
                <w:sz w:val="28"/>
                <w:szCs w:val="28"/>
              </w:rPr>
              <w:t xml:space="preserve"> и Давыдовой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2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2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провести инструктаж учащихся по правилам поведения на во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 xml:space="preserve">доемах в период таяния снега и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паводка под роспись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 </w:t>
            </w:r>
            <w:r w:rsidR="00C708F2">
              <w:rPr>
                <w:rFonts w:ascii="Times New Roman" w:hAnsi="Times New Roman" w:cs="Times New Roman"/>
                <w:sz w:val="28"/>
                <w:szCs w:val="28"/>
              </w:rPr>
              <w:t>Старостина А.М.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7788" w:rsidRPr="00B42BC0" w:rsidRDefault="008F7788" w:rsidP="00B13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  <w:r w:rsidR="003B35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2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1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2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C708F2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rPr>
          <w:trHeight w:val="78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Рекомендовать индивидуальному  предпринимателю  Пеньковская Е.В.: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- создать необходимый запас продовольственных товаров для населения д. Сергино на период паводка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ИП Пеньковская Е.В.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Период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rPr>
          <w:trHeight w:val="10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9B3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заведующей </w:t>
            </w:r>
            <w:proofErr w:type="spellStart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Сергинским</w:t>
            </w:r>
            <w:proofErr w:type="spellEnd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ФАПом</w:t>
            </w:r>
            <w:proofErr w:type="spellEnd"/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Тимофеевой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.  создать запас медикаментов и согласовать с Чановской  ЦРБ  доставку больных на период весеннего паводка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2260B5" w:rsidP="009B3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Сергинским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ФАПом</w:t>
            </w:r>
            <w:proofErr w:type="spellEnd"/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Тимофеева О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7788" w:rsidRPr="00B42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Период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C46B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Рекомендовать руководителям организаций и учреждений</w:t>
            </w:r>
            <w:r w:rsidR="002260B5">
              <w:rPr>
                <w:rFonts w:ascii="Times New Roman" w:hAnsi="Times New Roman" w:cs="Times New Roman"/>
                <w:sz w:val="28"/>
                <w:szCs w:val="28"/>
              </w:rPr>
              <w:t xml:space="preserve"> усилить </w:t>
            </w:r>
            <w:proofErr w:type="gramStart"/>
            <w:r w:rsidR="002260B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2260B5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жизнеобеспечения (котельными, скважинами)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организаций,  предприятий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Весь период 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8" w:rsidRPr="00B42BC0" w:rsidRDefault="008F7788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Организация круглосуточного наблюдения за состоянием  автомобильно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моста и уровнем воды в реке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Омь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по  наблюдению за  вскрытием реки  «Омь»  </w:t>
            </w:r>
          </w:p>
          <w:p w:rsidR="002260B5" w:rsidRPr="00B42BC0" w:rsidRDefault="002260B5" w:rsidP="003B35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Трепалин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.П.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Период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B80763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по недопущению попадания в реку и др.  водоёмы химически опасных веществ, отходов промышленного и  сельскохозяйственного производства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сельскохозяйственных предприятий, КФХ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Весь период 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Проверка объектов жизнеобеспечения (электро-, тепло, водоснабжения) на предмет безаварийной работы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Противопаводковая  комиссия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C708F2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0B5" w:rsidRPr="00B42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членов противопаводковой комиссии для 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оперативного решения вопросов связанных с паводком.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Противопаводковая 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Контроль за санитарно-эпидемической обстановкой на  территории Погорельского сельсовета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Противопаводковая  комиссия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Период 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942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Специалисту 1 разряда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Эхнер М.М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. выделить МУП «Погорельское ЖКХ» средства на приобретение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B42BC0">
                <w:rPr>
                  <w:rFonts w:ascii="Times New Roman" w:hAnsi="Times New Roman" w:cs="Times New Roman"/>
                  <w:sz w:val="28"/>
                  <w:szCs w:val="28"/>
                </w:rPr>
                <w:t>50 л</w:t>
              </w:r>
            </w:smartTag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дизельного топл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 xml:space="preserve">ива,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резерв ДПД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942A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Эхнер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08F2">
              <w:rPr>
                <w:rFonts w:ascii="Times New Roman" w:hAnsi="Times New Roman" w:cs="Times New Roman"/>
                <w:sz w:val="28"/>
                <w:szCs w:val="28"/>
              </w:rPr>
              <w:t>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rPr>
          <w:trHeight w:val="5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Начальнику ДПО д. Сергино провести подготовку личного состава и техники для ликвидации ЧС собственными силами.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9B3E1A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260B5" w:rsidRPr="00B42BC0">
              <w:rPr>
                <w:rFonts w:ascii="Times New Roman" w:hAnsi="Times New Roman" w:cs="Times New Roman"/>
                <w:sz w:val="28"/>
                <w:szCs w:val="28"/>
              </w:rPr>
              <w:t>ДПО</w:t>
            </w:r>
          </w:p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 д. Сергино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C708F2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01.04.2021</w:t>
            </w:r>
            <w:r w:rsidR="00F1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0B5" w:rsidRPr="00B42B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6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0B5" w:rsidRPr="00B42BC0" w:rsidTr="002260B5">
        <w:trPr>
          <w:trHeight w:val="103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Запретить:</w:t>
            </w:r>
          </w:p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- подледный лов рыбы на р. Омь в период активного таяния снега и вскрытия реки ото льда;</w:t>
            </w:r>
          </w:p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 xml:space="preserve">- проезд техники и переход </w:t>
            </w:r>
            <w:r w:rsidR="003B350B">
              <w:rPr>
                <w:rFonts w:ascii="Times New Roman" w:hAnsi="Times New Roman" w:cs="Times New Roman"/>
                <w:sz w:val="28"/>
                <w:szCs w:val="28"/>
              </w:rPr>
              <w:t>рек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и по льд</w:t>
            </w:r>
            <w:r w:rsidR="00C56609">
              <w:rPr>
                <w:rFonts w:ascii="Times New Roman" w:hAnsi="Times New Roman" w:cs="Times New Roman"/>
                <w:sz w:val="28"/>
                <w:szCs w:val="28"/>
              </w:rPr>
              <w:t xml:space="preserve">у, водопой животных с 15.03.2020 </w:t>
            </w: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г. во избежание гибели людей и животных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Противопаводковая  комиссия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2BC0">
              <w:rPr>
                <w:rFonts w:ascii="Times New Roman" w:hAnsi="Times New Roman" w:cs="Times New Roman"/>
                <w:sz w:val="28"/>
                <w:szCs w:val="28"/>
              </w:rPr>
              <w:t>Период  паводка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B5" w:rsidRPr="00B42BC0" w:rsidRDefault="002260B5" w:rsidP="00B42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  <w:sectPr w:rsidR="008F7788" w:rsidRPr="00B42BC0">
          <w:pgSz w:w="16840" w:h="11907" w:orient="landscape"/>
          <w:pgMar w:top="1134" w:right="567" w:bottom="1134" w:left="1418" w:header="709" w:footer="709" w:gutter="0"/>
          <w:cols w:space="720"/>
        </w:sectPr>
      </w:pPr>
    </w:p>
    <w:p w:rsidR="002260B5" w:rsidRPr="00B42BC0" w:rsidRDefault="008F7788" w:rsidP="002260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2260B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260B5" w:rsidRDefault="002260B5" w:rsidP="002260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к постановлению</w:t>
      </w:r>
    </w:p>
    <w:p w:rsidR="002260B5" w:rsidRPr="00B42BC0" w:rsidRDefault="002260B5" w:rsidP="002260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BC0">
        <w:rPr>
          <w:rFonts w:ascii="Times New Roman" w:hAnsi="Times New Roman" w:cs="Times New Roman"/>
          <w:sz w:val="28"/>
          <w:szCs w:val="28"/>
        </w:rPr>
        <w:t xml:space="preserve">Погорельского сельсовета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B80763">
        <w:rPr>
          <w:rFonts w:ascii="Times New Roman" w:hAnsi="Times New Roman" w:cs="Times New Roman"/>
          <w:sz w:val="28"/>
          <w:szCs w:val="28"/>
        </w:rPr>
        <w:t>27</w:t>
      </w:r>
      <w:r w:rsidRPr="00B42BC0">
        <w:rPr>
          <w:rFonts w:ascii="Times New Roman" w:hAnsi="Times New Roman" w:cs="Times New Roman"/>
          <w:sz w:val="28"/>
          <w:szCs w:val="28"/>
        </w:rPr>
        <w:t>.</w:t>
      </w:r>
      <w:r w:rsidR="00C708F2">
        <w:rPr>
          <w:rFonts w:ascii="Times New Roman" w:hAnsi="Times New Roman" w:cs="Times New Roman"/>
          <w:sz w:val="28"/>
          <w:szCs w:val="28"/>
        </w:rPr>
        <w:t>01</w:t>
      </w:r>
      <w:r w:rsidR="00B80763">
        <w:rPr>
          <w:rFonts w:ascii="Times New Roman" w:hAnsi="Times New Roman" w:cs="Times New Roman"/>
          <w:sz w:val="28"/>
          <w:szCs w:val="28"/>
        </w:rPr>
        <w:t>.2020</w:t>
      </w:r>
      <w:r w:rsidRPr="00B42BC0">
        <w:rPr>
          <w:rFonts w:ascii="Times New Roman" w:hAnsi="Times New Roman" w:cs="Times New Roman"/>
          <w:sz w:val="28"/>
          <w:szCs w:val="28"/>
        </w:rPr>
        <w:t xml:space="preserve"> №</w:t>
      </w:r>
      <w:r w:rsidR="00C708F2">
        <w:rPr>
          <w:rFonts w:ascii="Times New Roman" w:hAnsi="Times New Roman" w:cs="Times New Roman"/>
          <w:sz w:val="28"/>
          <w:szCs w:val="28"/>
        </w:rPr>
        <w:t>3</w:t>
      </w:r>
    </w:p>
    <w:p w:rsidR="008F7788" w:rsidRPr="00B42BC0" w:rsidRDefault="008F7788" w:rsidP="002260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226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ГРАФИК</w:t>
      </w:r>
    </w:p>
    <w:p w:rsidR="008F7788" w:rsidRDefault="008F7788" w:rsidP="00226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BC0">
        <w:rPr>
          <w:rFonts w:ascii="Times New Roman" w:hAnsi="Times New Roman" w:cs="Times New Roman"/>
          <w:sz w:val="28"/>
          <w:szCs w:val="28"/>
        </w:rPr>
        <w:t>дежурства специалист</w:t>
      </w:r>
      <w:r w:rsidR="00C708F2">
        <w:rPr>
          <w:rFonts w:ascii="Times New Roman" w:hAnsi="Times New Roman" w:cs="Times New Roman"/>
          <w:sz w:val="28"/>
          <w:szCs w:val="28"/>
        </w:rPr>
        <w:t>ов в период паводка в 2021</w:t>
      </w:r>
      <w:r w:rsidR="002260B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42AF0" w:rsidRDefault="00942AF0" w:rsidP="00226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2AF0" w:rsidRDefault="00942AF0" w:rsidP="00226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8"/>
        <w:gridCol w:w="520"/>
        <w:gridCol w:w="4209"/>
        <w:gridCol w:w="2434"/>
      </w:tblGrid>
      <w:tr w:rsidR="00942AF0" w:rsidTr="004C5E5D">
        <w:tc>
          <w:tcPr>
            <w:tcW w:w="2408" w:type="dxa"/>
          </w:tcPr>
          <w:p w:rsidR="00942AF0" w:rsidRDefault="00EA4F4D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Сыздыкова Н.Г.</w:t>
            </w:r>
          </w:p>
        </w:tc>
        <w:tc>
          <w:tcPr>
            <w:tcW w:w="520" w:type="dxa"/>
          </w:tcPr>
          <w:p w:rsidR="00942AF0" w:rsidRDefault="00942AF0" w:rsidP="00CD45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9" w:type="dxa"/>
          </w:tcPr>
          <w:p w:rsidR="00942AF0" w:rsidRDefault="00942AF0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Погорельского сельсовета, председатель комиссии</w:t>
            </w:r>
          </w:p>
        </w:tc>
        <w:tc>
          <w:tcPr>
            <w:tcW w:w="2434" w:type="dxa"/>
          </w:tcPr>
          <w:p w:rsidR="00942AF0" w:rsidRDefault="00C56609" w:rsidP="00EA4F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</w:t>
            </w:r>
            <w:r w:rsidR="00EA4F4D">
              <w:rPr>
                <w:rFonts w:ascii="Times New Roman" w:hAnsi="Times New Roman" w:cs="Times New Roman"/>
                <w:sz w:val="28"/>
                <w:szCs w:val="28"/>
              </w:rPr>
              <w:t>рабочее время, 31-221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r w:rsidR="00EA4F4D">
              <w:rPr>
                <w:rFonts w:ascii="Times New Roman" w:hAnsi="Times New Roman" w:cs="Times New Roman"/>
                <w:sz w:val="28"/>
                <w:szCs w:val="28"/>
              </w:rPr>
              <w:t>9133871270</w:t>
            </w:r>
          </w:p>
        </w:tc>
      </w:tr>
      <w:tr w:rsidR="00942AF0" w:rsidTr="004C5E5D">
        <w:tc>
          <w:tcPr>
            <w:tcW w:w="2408" w:type="dxa"/>
          </w:tcPr>
          <w:p w:rsidR="00942AF0" w:rsidRDefault="00B80763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  <w:tc>
          <w:tcPr>
            <w:tcW w:w="520" w:type="dxa"/>
          </w:tcPr>
          <w:p w:rsidR="00942AF0" w:rsidRDefault="00942AF0" w:rsidP="00CD45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9" w:type="dxa"/>
          </w:tcPr>
          <w:p w:rsidR="00942AF0" w:rsidRDefault="00B80763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администрации, заместитель председателя</w:t>
            </w:r>
          </w:p>
        </w:tc>
        <w:tc>
          <w:tcPr>
            <w:tcW w:w="2434" w:type="dxa"/>
          </w:tcPr>
          <w:p w:rsidR="00942AF0" w:rsidRDefault="00C56609" w:rsidP="00B807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 xml:space="preserve">рабочее время, 31-221, </w:t>
            </w:r>
            <w:r w:rsidR="009B3E1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80763">
              <w:rPr>
                <w:rFonts w:ascii="Times New Roman" w:hAnsi="Times New Roman" w:cs="Times New Roman"/>
                <w:sz w:val="28"/>
                <w:szCs w:val="28"/>
              </w:rPr>
              <w:t>658282346</w:t>
            </w:r>
          </w:p>
        </w:tc>
      </w:tr>
      <w:tr w:rsidR="00942AF0" w:rsidTr="004C5E5D">
        <w:tc>
          <w:tcPr>
            <w:tcW w:w="2408" w:type="dxa"/>
          </w:tcPr>
          <w:p w:rsidR="00942AF0" w:rsidRDefault="009D29BD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20" w:type="dxa"/>
          </w:tcPr>
          <w:p w:rsidR="00942AF0" w:rsidRDefault="00942AF0" w:rsidP="00CD45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9" w:type="dxa"/>
          </w:tcPr>
          <w:p w:rsidR="00942AF0" w:rsidRDefault="00EA4F4D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ДПО Погорельского сельсовета, 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2434" w:type="dxa"/>
          </w:tcPr>
          <w:p w:rsidR="00942AF0" w:rsidRDefault="00C56609" w:rsidP="00583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нерабочее время, 31-221</w:t>
            </w:r>
            <w:r w:rsidR="00942A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83C1C">
              <w:rPr>
                <w:rFonts w:ascii="Times New Roman" w:hAnsi="Times New Roman" w:cs="Times New Roman"/>
                <w:sz w:val="28"/>
                <w:szCs w:val="28"/>
              </w:rPr>
              <w:t>89639491653</w:t>
            </w:r>
          </w:p>
        </w:tc>
      </w:tr>
      <w:tr w:rsidR="00C56609" w:rsidTr="004C5E5D">
        <w:tc>
          <w:tcPr>
            <w:tcW w:w="2408" w:type="dxa"/>
          </w:tcPr>
          <w:p w:rsidR="00C56609" w:rsidRDefault="00583C1C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 И.М.</w:t>
            </w:r>
          </w:p>
        </w:tc>
        <w:tc>
          <w:tcPr>
            <w:tcW w:w="520" w:type="dxa"/>
          </w:tcPr>
          <w:p w:rsidR="00C56609" w:rsidRDefault="00C56609" w:rsidP="00CD45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C56609" w:rsidRDefault="00C56609" w:rsidP="00CD4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МУП «Погорельское ЖКХ», член комиссии.</w:t>
            </w:r>
          </w:p>
        </w:tc>
        <w:tc>
          <w:tcPr>
            <w:tcW w:w="2434" w:type="dxa"/>
          </w:tcPr>
          <w:p w:rsidR="00C56609" w:rsidRDefault="00C56609" w:rsidP="00583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нерабочее время</w:t>
            </w:r>
            <w:r w:rsidR="004C5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  <w:r w:rsidR="00583C1C">
              <w:rPr>
                <w:rFonts w:ascii="Times New Roman" w:hAnsi="Times New Roman" w:cs="Times New Roman"/>
                <w:sz w:val="28"/>
                <w:szCs w:val="28"/>
              </w:rPr>
              <w:t>231747757</w:t>
            </w:r>
          </w:p>
        </w:tc>
      </w:tr>
    </w:tbl>
    <w:p w:rsidR="00942AF0" w:rsidRPr="00B42BC0" w:rsidRDefault="00942AF0" w:rsidP="00226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7788" w:rsidRPr="00B42BC0" w:rsidRDefault="008F7788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8B6" w:rsidRPr="00B42BC0" w:rsidRDefault="004518B6" w:rsidP="00B42B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18B6" w:rsidRPr="00B42BC0" w:rsidSect="0071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A9B"/>
    <w:multiLevelType w:val="multilevel"/>
    <w:tmpl w:val="1744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40D662C"/>
    <w:multiLevelType w:val="hybridMultilevel"/>
    <w:tmpl w:val="232E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7788"/>
    <w:rsid w:val="0011527F"/>
    <w:rsid w:val="001D6D2A"/>
    <w:rsid w:val="00211D30"/>
    <w:rsid w:val="002260B5"/>
    <w:rsid w:val="00243BBD"/>
    <w:rsid w:val="002C2A98"/>
    <w:rsid w:val="003B350B"/>
    <w:rsid w:val="003F5D51"/>
    <w:rsid w:val="0041606D"/>
    <w:rsid w:val="004518B6"/>
    <w:rsid w:val="00455C06"/>
    <w:rsid w:val="004B36B8"/>
    <w:rsid w:val="004C5E5D"/>
    <w:rsid w:val="00583C1C"/>
    <w:rsid w:val="005907C4"/>
    <w:rsid w:val="00715F3B"/>
    <w:rsid w:val="00727E5E"/>
    <w:rsid w:val="007632B5"/>
    <w:rsid w:val="007A1589"/>
    <w:rsid w:val="007D1ED8"/>
    <w:rsid w:val="007E18F6"/>
    <w:rsid w:val="007F0741"/>
    <w:rsid w:val="008250BB"/>
    <w:rsid w:val="008F7788"/>
    <w:rsid w:val="00942AF0"/>
    <w:rsid w:val="009B3E1A"/>
    <w:rsid w:val="009D29BD"/>
    <w:rsid w:val="00A0658E"/>
    <w:rsid w:val="00B132B3"/>
    <w:rsid w:val="00B42BC0"/>
    <w:rsid w:val="00B80763"/>
    <w:rsid w:val="00C30B79"/>
    <w:rsid w:val="00C46B1A"/>
    <w:rsid w:val="00C56609"/>
    <w:rsid w:val="00C708F2"/>
    <w:rsid w:val="00D75C16"/>
    <w:rsid w:val="00EA4F4D"/>
    <w:rsid w:val="00EB63C8"/>
    <w:rsid w:val="00F14E2D"/>
    <w:rsid w:val="00F45991"/>
    <w:rsid w:val="00F76FA7"/>
    <w:rsid w:val="00FC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8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42BC0"/>
    <w:pPr>
      <w:spacing w:after="0" w:line="240" w:lineRule="auto"/>
    </w:pPr>
  </w:style>
  <w:style w:type="table" w:styleId="a4">
    <w:name w:val="Table Grid"/>
    <w:basedOn w:val="a1"/>
    <w:uiPriority w:val="59"/>
    <w:rsid w:val="00B42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2021-01-28T05:40:00Z</cp:lastPrinted>
  <dcterms:created xsi:type="dcterms:W3CDTF">2013-04-17T11:42:00Z</dcterms:created>
  <dcterms:modified xsi:type="dcterms:W3CDTF">2021-01-28T05:41:00Z</dcterms:modified>
</cp:coreProperties>
</file>